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8A71C82" w14:textId="37C3AA1E" w:rsidR="0068263B" w:rsidRDefault="002468DA" w:rsidP="00AD23C6">
      <w:pPr>
        <w:rPr>
          <w:rFonts w:ascii="Arial" w:eastAsia="SimSun" w:hAnsi="Arial" w:cs="Arial"/>
          <w:szCs w:val="24"/>
          <w:lang w:eastAsia="zh-CN"/>
        </w:rPr>
      </w:pPr>
      <w:r w:rsidRPr="002468DA">
        <w:rPr>
          <w:rFonts w:ascii="Arial" w:eastAsia="SimSun" w:hAnsi="Arial" w:cs="Arial"/>
          <w:szCs w:val="24"/>
          <w:lang w:eastAsia="zh-CN"/>
        </w:rPr>
        <w:t>The bedroom is mostly decorated in neutral tones, which creates a calming and relaxing space for resting.</w:t>
      </w:r>
    </w:p>
    <w:p w14:paraId="6862163D" w14:textId="77777777" w:rsidR="002468DA" w:rsidRPr="00781C56" w:rsidRDefault="002468D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84C06BC" w14:textId="77777777" w:rsidR="002468DA" w:rsidRPr="002468DA" w:rsidRDefault="002468DA" w:rsidP="002468D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468DA">
        <w:rPr>
          <w:rFonts w:ascii="Arial" w:hAnsi="Arial" w:cs="Arial"/>
          <w:color w:val="262626"/>
          <w:szCs w:val="24"/>
          <w:shd w:val="clear" w:color="auto" w:fill="FFFFFF"/>
        </w:rPr>
        <w:t>The bedroom is mostly decorated in neutral tones, which creates a calming and relaxing space for resting.</w:t>
      </w:r>
    </w:p>
    <w:p w14:paraId="67AAFF62" w14:textId="77777777" w:rsidR="002468DA" w:rsidRPr="002468DA" w:rsidRDefault="002468DA" w:rsidP="002468D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6144F6F" w14:textId="77777777" w:rsidR="002468DA" w:rsidRPr="002468DA" w:rsidRDefault="002468DA" w:rsidP="002468D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468D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4382053" w:rsidR="00AD23C6" w:rsidRPr="00781C56" w:rsidRDefault="002468DA" w:rsidP="002468DA">
      <w:pPr>
        <w:rPr>
          <w:rFonts w:ascii="Arial" w:hAnsi="Arial" w:cs="Arial"/>
          <w:szCs w:val="24"/>
        </w:rPr>
      </w:pPr>
      <w:r w:rsidRPr="002468D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#embracebed #harmoncoffeetable #echochair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4F11" w14:textId="77777777" w:rsidR="00757266" w:rsidRDefault="00757266" w:rsidP="00AD23C6">
      <w:r>
        <w:separator/>
      </w:r>
    </w:p>
  </w:endnote>
  <w:endnote w:type="continuationSeparator" w:id="0">
    <w:p w14:paraId="16E89B36" w14:textId="77777777" w:rsidR="00757266" w:rsidRDefault="0075726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4326" w14:textId="77777777" w:rsidR="00757266" w:rsidRDefault="00757266" w:rsidP="00AD23C6">
      <w:r>
        <w:separator/>
      </w:r>
    </w:p>
  </w:footnote>
  <w:footnote w:type="continuationSeparator" w:id="0">
    <w:p w14:paraId="3C256FE4" w14:textId="77777777" w:rsidR="00757266" w:rsidRDefault="0075726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468DA"/>
    <w:rsid w:val="002F5AB0"/>
    <w:rsid w:val="00484CCA"/>
    <w:rsid w:val="005B307D"/>
    <w:rsid w:val="0068263B"/>
    <w:rsid w:val="006A680B"/>
    <w:rsid w:val="006E5376"/>
    <w:rsid w:val="00704851"/>
    <w:rsid w:val="00757266"/>
    <w:rsid w:val="00781C56"/>
    <w:rsid w:val="007F4077"/>
    <w:rsid w:val="00815B3D"/>
    <w:rsid w:val="00875A50"/>
    <w:rsid w:val="008E4F24"/>
    <w:rsid w:val="00956C72"/>
    <w:rsid w:val="00994E73"/>
    <w:rsid w:val="00A14457"/>
    <w:rsid w:val="00A31B90"/>
    <w:rsid w:val="00A374F9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2023-10-23T05:10:00Z</dcterms:modified>
</cp:coreProperties>
</file>