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74FD0AD" w14:textId="18EFBD3F" w:rsidR="008E4F24" w:rsidRDefault="00CD1852" w:rsidP="00AD23C6">
      <w:pPr>
        <w:rPr>
          <w:rFonts w:ascii="Arial" w:eastAsia="SimSun" w:hAnsi="Arial" w:cs="Arial"/>
          <w:szCs w:val="24"/>
          <w:lang w:eastAsia="zh-CN"/>
        </w:rPr>
      </w:pPr>
      <w:r w:rsidRPr="00CD1852">
        <w:rPr>
          <w:rFonts w:ascii="Arial" w:eastAsia="SimSun" w:hAnsi="Arial" w:cs="Arial"/>
          <w:szCs w:val="24"/>
          <w:lang w:eastAsia="zh-CN"/>
        </w:rPr>
        <w:t>The designer of this flat took inspiration from Alvar Aalto's love for wooden decor and added calming and warm wood elements to the design. This brings a gentle, natural feel to the space, perfect for the cold winter season.</w:t>
      </w:r>
    </w:p>
    <w:p w14:paraId="403BD3A8" w14:textId="77777777" w:rsidR="00CD1852" w:rsidRPr="00781C56" w:rsidRDefault="00CD185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B5978B0" w14:textId="77777777" w:rsidR="00CD1852" w:rsidRPr="00CD1852" w:rsidRDefault="00CD1852" w:rsidP="00CD185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D1852">
        <w:rPr>
          <w:rFonts w:ascii="Arial" w:hAnsi="Arial" w:cs="Arial"/>
          <w:color w:val="262626"/>
          <w:szCs w:val="24"/>
          <w:shd w:val="clear" w:color="auto" w:fill="FFFFFF"/>
        </w:rPr>
        <w:t>The designer of this flat took inspiration from Alvar Aalto's love for wooden decor and added calming and warm wood elements to the design. This brings a gentle, natural feel to the space, perfect for the cold winter season.</w:t>
      </w:r>
    </w:p>
    <w:p w14:paraId="1277DD52" w14:textId="77777777" w:rsidR="00CD1852" w:rsidRPr="00CD1852" w:rsidRDefault="00CD1852" w:rsidP="00CD185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B723D0D" w14:textId="77777777" w:rsidR="00CD1852" w:rsidRPr="00CD1852" w:rsidRDefault="00CD1852" w:rsidP="00CD185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D185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89CE049" w:rsidR="00AD23C6" w:rsidRPr="00781C56" w:rsidRDefault="00CD1852" w:rsidP="00CD1852">
      <w:pPr>
        <w:rPr>
          <w:rFonts w:ascii="Arial" w:hAnsi="Arial" w:cs="Arial"/>
          <w:szCs w:val="24"/>
        </w:rPr>
      </w:pPr>
      <w:r w:rsidRPr="00CD185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50DF" w14:textId="77777777" w:rsidR="006E5376" w:rsidRDefault="006E5376" w:rsidP="00AD23C6">
      <w:r>
        <w:separator/>
      </w:r>
    </w:p>
  </w:endnote>
  <w:endnote w:type="continuationSeparator" w:id="0">
    <w:p w14:paraId="1676B432" w14:textId="77777777" w:rsidR="006E5376" w:rsidRDefault="006E537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ABCD" w14:textId="77777777" w:rsidR="006E5376" w:rsidRDefault="006E5376" w:rsidP="00AD23C6">
      <w:r>
        <w:separator/>
      </w:r>
    </w:p>
  </w:footnote>
  <w:footnote w:type="continuationSeparator" w:id="0">
    <w:p w14:paraId="1C818561" w14:textId="77777777" w:rsidR="006E5376" w:rsidRDefault="006E537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D23C6"/>
    <w:rsid w:val="00B02B78"/>
    <w:rsid w:val="00CD1852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2023-04-20T03:23:00Z</dcterms:modified>
</cp:coreProperties>
</file>