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02C90D9" w14:textId="5604F1A2" w:rsidR="00C10A3A" w:rsidRDefault="00204E1E" w:rsidP="00AD23C6">
      <w:pPr>
        <w:rPr>
          <w:rFonts w:ascii="Arial" w:eastAsia="SimSun" w:hAnsi="Arial" w:cs="Arial"/>
          <w:szCs w:val="24"/>
          <w:lang w:eastAsia="zh-CN"/>
        </w:rPr>
      </w:pPr>
      <w:r w:rsidRPr="00204E1E">
        <w:rPr>
          <w:rFonts w:ascii="Arial" w:eastAsia="SimSun" w:hAnsi="Arial" w:cs="Arial"/>
          <w:szCs w:val="24"/>
          <w:lang w:eastAsia="zh-CN"/>
        </w:rPr>
        <w:t>The versatile EPIC sofa effortlessly adapts to any lifestyle, while soft carpets and vibrant green plants come together to create a warm, inviting atmosphere.</w:t>
      </w:r>
    </w:p>
    <w:p w14:paraId="16B6BB55" w14:textId="77777777" w:rsidR="00204E1E" w:rsidRPr="00781C56" w:rsidRDefault="00204E1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F182394" w14:textId="77777777" w:rsidR="00204E1E" w:rsidRPr="00204E1E" w:rsidRDefault="00204E1E" w:rsidP="00204E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04E1E">
        <w:rPr>
          <w:rFonts w:ascii="Arial" w:hAnsi="Arial" w:cs="Arial"/>
          <w:color w:val="262626"/>
          <w:szCs w:val="24"/>
          <w:shd w:val="clear" w:color="auto" w:fill="FFFFFF"/>
        </w:rPr>
        <w:t>The versatile EPIC sofa effortlessly adapts to any lifestyle, while soft carpets and vibrant green plants come together to create a warm, inviting atmosphere.</w:t>
      </w:r>
    </w:p>
    <w:p w14:paraId="4C19B217" w14:textId="77777777" w:rsidR="00204E1E" w:rsidRPr="00204E1E" w:rsidRDefault="00204E1E" w:rsidP="00204E1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0D20795" w14:textId="77777777" w:rsidR="00204E1E" w:rsidRPr="00204E1E" w:rsidRDefault="00204E1E" w:rsidP="00204E1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04E1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4798FD5" w:rsidR="00AD23C6" w:rsidRPr="00781C56" w:rsidRDefault="00204E1E" w:rsidP="00204E1E">
      <w:pPr>
        <w:rPr>
          <w:rFonts w:ascii="Arial" w:hAnsi="Arial" w:cs="Arial"/>
          <w:szCs w:val="24"/>
        </w:rPr>
      </w:pPr>
      <w:r w:rsidRPr="00204E1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#epicsofa #spincoffeetable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40AF" w14:textId="77777777" w:rsidR="0027159D" w:rsidRDefault="0027159D" w:rsidP="00AD23C6">
      <w:r>
        <w:separator/>
      </w:r>
    </w:p>
  </w:endnote>
  <w:endnote w:type="continuationSeparator" w:id="0">
    <w:p w14:paraId="6A0DF0CB" w14:textId="77777777" w:rsidR="0027159D" w:rsidRDefault="0027159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5B2B" w14:textId="77777777" w:rsidR="0027159D" w:rsidRDefault="0027159D" w:rsidP="00AD23C6">
      <w:r>
        <w:separator/>
      </w:r>
    </w:p>
  </w:footnote>
  <w:footnote w:type="continuationSeparator" w:id="0">
    <w:p w14:paraId="4A11A7AD" w14:textId="77777777" w:rsidR="0027159D" w:rsidRDefault="0027159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04E1E"/>
    <w:rsid w:val="00210E01"/>
    <w:rsid w:val="0027159D"/>
    <w:rsid w:val="002F5AB0"/>
    <w:rsid w:val="0037356F"/>
    <w:rsid w:val="003F1B8D"/>
    <w:rsid w:val="00461FF5"/>
    <w:rsid w:val="004D0FFB"/>
    <w:rsid w:val="005B307D"/>
    <w:rsid w:val="005C5FB9"/>
    <w:rsid w:val="00781C56"/>
    <w:rsid w:val="007F4077"/>
    <w:rsid w:val="00815B3D"/>
    <w:rsid w:val="008F4E45"/>
    <w:rsid w:val="00956C72"/>
    <w:rsid w:val="009F60F0"/>
    <w:rsid w:val="00AD23C6"/>
    <w:rsid w:val="00AF371D"/>
    <w:rsid w:val="00B02B78"/>
    <w:rsid w:val="00B94CCE"/>
    <w:rsid w:val="00BA76EA"/>
    <w:rsid w:val="00C10A3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2025-08-25T09:26:00Z</dcterms:modified>
</cp:coreProperties>
</file>